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3E7" w:rsidRDefault="009B609A" w:rsidP="002063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Предмет: Право, 11 </w:t>
      </w:r>
      <w:r w:rsidR="002063E7">
        <w:rPr>
          <w:rFonts w:ascii="Times New Roman" w:hAnsi="Times New Roman" w:cs="Times New Roman"/>
          <w:b/>
          <w:sz w:val="28"/>
          <w:szCs w:val="28"/>
        </w:rPr>
        <w:t xml:space="preserve">класс. </w:t>
      </w:r>
    </w:p>
    <w:p w:rsidR="002063E7" w:rsidRDefault="009B609A" w:rsidP="002063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часов: </w:t>
      </w:r>
      <w:r w:rsidR="002063E7">
        <w:rPr>
          <w:rFonts w:ascii="Times New Roman" w:hAnsi="Times New Roman" w:cs="Times New Roman"/>
          <w:b/>
          <w:sz w:val="28"/>
          <w:szCs w:val="28"/>
        </w:rPr>
        <w:t>2 часа в неделю.</w:t>
      </w:r>
    </w:p>
    <w:p w:rsidR="002063E7" w:rsidRDefault="00A57179" w:rsidP="002063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63E7" w:rsidRPr="00F4633E" w:rsidRDefault="002063E7" w:rsidP="002063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5027" w:type="dxa"/>
        <w:tblInd w:w="-431" w:type="dxa"/>
        <w:tblLayout w:type="fixed"/>
        <w:tblLook w:val="04A0"/>
      </w:tblPr>
      <w:tblGrid>
        <w:gridCol w:w="568"/>
        <w:gridCol w:w="1985"/>
        <w:gridCol w:w="1984"/>
        <w:gridCol w:w="2552"/>
        <w:gridCol w:w="2268"/>
        <w:gridCol w:w="1842"/>
        <w:gridCol w:w="3828"/>
      </w:tblGrid>
      <w:tr w:rsidR="00A57179" w:rsidRPr="007179DB" w:rsidTr="00A57179">
        <w:tc>
          <w:tcPr>
            <w:tcW w:w="568" w:type="dxa"/>
          </w:tcPr>
          <w:p w:rsidR="00A57179" w:rsidRPr="00D469D0" w:rsidRDefault="00A57179" w:rsidP="00D469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9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A57179" w:rsidRPr="00D469D0" w:rsidRDefault="00A57179" w:rsidP="00D46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9D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4" w:type="dxa"/>
          </w:tcPr>
          <w:p w:rsidR="00A57179" w:rsidRPr="00D469D0" w:rsidRDefault="00A57179" w:rsidP="00D46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организации урока</w:t>
            </w:r>
          </w:p>
        </w:tc>
        <w:tc>
          <w:tcPr>
            <w:tcW w:w="2552" w:type="dxa"/>
          </w:tcPr>
          <w:p w:rsidR="00A57179" w:rsidRPr="00D469D0" w:rsidRDefault="00A57179" w:rsidP="00D46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9D0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2268" w:type="dxa"/>
          </w:tcPr>
          <w:p w:rsidR="00A57179" w:rsidRPr="00D469D0" w:rsidRDefault="00A57179" w:rsidP="00D46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9D0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 закрепление</w:t>
            </w:r>
          </w:p>
        </w:tc>
        <w:tc>
          <w:tcPr>
            <w:tcW w:w="1842" w:type="dxa"/>
          </w:tcPr>
          <w:p w:rsidR="00A57179" w:rsidRPr="00D469D0" w:rsidRDefault="00A57179" w:rsidP="00D46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9D0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</w:t>
            </w:r>
          </w:p>
        </w:tc>
        <w:tc>
          <w:tcPr>
            <w:tcW w:w="3828" w:type="dxa"/>
          </w:tcPr>
          <w:p w:rsidR="00A57179" w:rsidRPr="00D469D0" w:rsidRDefault="00A57179" w:rsidP="00D46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D469D0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знаний</w:t>
            </w:r>
          </w:p>
        </w:tc>
      </w:tr>
      <w:tr w:rsidR="00A57179" w:rsidRPr="007179DB" w:rsidTr="00A57179">
        <w:tc>
          <w:tcPr>
            <w:tcW w:w="568" w:type="dxa"/>
          </w:tcPr>
          <w:p w:rsidR="00A57179" w:rsidRPr="00D469D0" w:rsidRDefault="00A57179" w:rsidP="00D4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985" w:type="dxa"/>
          </w:tcPr>
          <w:p w:rsidR="00A57179" w:rsidRPr="00D469D0" w:rsidRDefault="00A57179" w:rsidP="00D4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9D0">
              <w:rPr>
                <w:rFonts w:ascii="Times New Roman" w:hAnsi="Times New Roman" w:cs="Times New Roman"/>
                <w:sz w:val="24"/>
                <w:szCs w:val="24"/>
              </w:rPr>
              <w:t xml:space="preserve">Понятие и источники </w:t>
            </w:r>
            <w:proofErr w:type="spellStart"/>
            <w:proofErr w:type="gramStart"/>
            <w:r w:rsidRPr="00D469D0">
              <w:rPr>
                <w:rFonts w:ascii="Times New Roman" w:hAnsi="Times New Roman" w:cs="Times New Roman"/>
                <w:sz w:val="24"/>
                <w:szCs w:val="24"/>
              </w:rPr>
              <w:t>административ</w:t>
            </w:r>
            <w:r w:rsidR="009B60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69D0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D469D0">
              <w:rPr>
                <w:rFonts w:ascii="Times New Roman" w:hAnsi="Times New Roman" w:cs="Times New Roman"/>
                <w:sz w:val="24"/>
                <w:szCs w:val="24"/>
              </w:rPr>
              <w:t xml:space="preserve"> права.</w:t>
            </w:r>
          </w:p>
          <w:p w:rsidR="00A57179" w:rsidRPr="00D469D0" w:rsidRDefault="00A57179" w:rsidP="00D4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469D0">
              <w:rPr>
                <w:rFonts w:ascii="Times New Roman" w:hAnsi="Times New Roman" w:cs="Times New Roman"/>
                <w:sz w:val="24"/>
                <w:szCs w:val="24"/>
              </w:rPr>
              <w:t>Административ</w:t>
            </w:r>
            <w:r w:rsidR="009B60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69D0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D469D0"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правонарушения. </w:t>
            </w:r>
            <w:proofErr w:type="spellStart"/>
            <w:proofErr w:type="gramStart"/>
            <w:r w:rsidRPr="00D469D0">
              <w:rPr>
                <w:rFonts w:ascii="Times New Roman" w:hAnsi="Times New Roman" w:cs="Times New Roman"/>
                <w:sz w:val="24"/>
                <w:szCs w:val="24"/>
              </w:rPr>
              <w:t>Административ</w:t>
            </w:r>
            <w:r w:rsidR="009B60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69D0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D469D0">
              <w:rPr>
                <w:rFonts w:ascii="Times New Roman" w:hAnsi="Times New Roman" w:cs="Times New Roman"/>
                <w:sz w:val="24"/>
                <w:szCs w:val="24"/>
              </w:rPr>
              <w:t xml:space="preserve"> наказания</w:t>
            </w:r>
          </w:p>
        </w:tc>
        <w:tc>
          <w:tcPr>
            <w:tcW w:w="1984" w:type="dxa"/>
          </w:tcPr>
          <w:p w:rsidR="00A57179" w:rsidRPr="00D469D0" w:rsidRDefault="00A57179" w:rsidP="00D4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552" w:type="dxa"/>
          </w:tcPr>
          <w:p w:rsidR="00A57179" w:rsidRPr="00D469D0" w:rsidRDefault="00A57179" w:rsidP="00D4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9D0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</w:t>
            </w:r>
            <w:r w:rsidR="009B60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57179" w:rsidRPr="00D469D0" w:rsidRDefault="00911860" w:rsidP="00D469D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57179" w:rsidRPr="00D469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https://resh.edu.ru/subject/lesson/5861/start/217186/</w:t>
              </w:r>
            </w:hyperlink>
          </w:p>
          <w:p w:rsidR="00A57179" w:rsidRPr="00D469D0" w:rsidRDefault="00A57179" w:rsidP="00D4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7179" w:rsidRPr="00D469D0" w:rsidRDefault="00A57179" w:rsidP="000D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9D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материалом учебника параграф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A57179" w:rsidRPr="00D469D0" w:rsidRDefault="00A57179" w:rsidP="00D4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9D0">
              <w:rPr>
                <w:rFonts w:ascii="Times New Roman" w:hAnsi="Times New Roman" w:cs="Times New Roman"/>
                <w:sz w:val="24"/>
                <w:szCs w:val="24"/>
              </w:rPr>
              <w:t>Выполнить задания для самоконтроля</w:t>
            </w:r>
          </w:p>
          <w:p w:rsidR="00A57179" w:rsidRPr="00D469D0" w:rsidRDefault="00A57179" w:rsidP="00D4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57179" w:rsidRPr="009B609A" w:rsidRDefault="009B609A" w:rsidP="00E5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</w:t>
            </w:r>
            <w:r w:rsidR="00A57179" w:rsidRPr="009B609A">
              <w:rPr>
                <w:rFonts w:ascii="Times New Roman" w:hAnsi="Times New Roman" w:cs="Times New Roman"/>
                <w:sz w:val="24"/>
                <w:szCs w:val="24"/>
              </w:rPr>
              <w:t>ь § 23, п.1,2,</w:t>
            </w:r>
          </w:p>
          <w:p w:rsidR="00A57179" w:rsidRPr="009B609A" w:rsidRDefault="00A57179" w:rsidP="00E5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09A">
              <w:rPr>
                <w:rFonts w:ascii="Times New Roman" w:hAnsi="Times New Roman" w:cs="Times New Roman"/>
                <w:sz w:val="24"/>
                <w:szCs w:val="24"/>
              </w:rPr>
              <w:t>вопросы 1-</w:t>
            </w:r>
            <w:r w:rsidR="009B6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09A">
              <w:rPr>
                <w:rFonts w:ascii="Times New Roman" w:hAnsi="Times New Roman" w:cs="Times New Roman"/>
                <w:sz w:val="24"/>
                <w:szCs w:val="24"/>
              </w:rPr>
              <w:t>4, задания 1-3. Прикрепить</w:t>
            </w:r>
            <w:r w:rsidR="009B609A">
              <w:rPr>
                <w:rFonts w:ascii="Times New Roman" w:hAnsi="Times New Roman" w:cs="Times New Roman"/>
                <w:sz w:val="24"/>
                <w:szCs w:val="24"/>
              </w:rPr>
              <w:t xml:space="preserve"> ответы</w:t>
            </w:r>
            <w:r w:rsidRPr="009B609A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электронный журнал</w:t>
            </w:r>
            <w:r w:rsidR="009B60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7179" w:rsidRPr="009B609A" w:rsidRDefault="00A57179" w:rsidP="00E5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179" w:rsidRPr="009B609A" w:rsidRDefault="00A57179" w:rsidP="00E5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09A">
              <w:rPr>
                <w:rFonts w:ascii="Times New Roman" w:hAnsi="Times New Roman" w:cs="Times New Roman"/>
                <w:sz w:val="24"/>
                <w:szCs w:val="24"/>
              </w:rPr>
              <w:t>§ 24; № 2 стр.23</w:t>
            </w:r>
            <w:r w:rsidR="009B60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609A">
              <w:rPr>
                <w:rFonts w:ascii="Times New Roman" w:hAnsi="Times New Roman" w:cs="Times New Roman"/>
                <w:sz w:val="24"/>
                <w:szCs w:val="24"/>
              </w:rPr>
              <w:t xml:space="preserve"> Прикрепить</w:t>
            </w:r>
            <w:r w:rsidR="009B609A">
              <w:rPr>
                <w:rFonts w:ascii="Times New Roman" w:hAnsi="Times New Roman" w:cs="Times New Roman"/>
                <w:sz w:val="24"/>
                <w:szCs w:val="24"/>
              </w:rPr>
              <w:t xml:space="preserve"> ответы</w:t>
            </w:r>
            <w:r w:rsidRPr="009B609A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электронный журнал</w:t>
            </w:r>
            <w:r w:rsidR="009B60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7179" w:rsidRPr="009B609A" w:rsidRDefault="00A57179" w:rsidP="00E5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179" w:rsidRPr="009B609A" w:rsidRDefault="00A57179" w:rsidP="00D4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179" w:rsidRPr="009B609A" w:rsidRDefault="00A57179" w:rsidP="00D4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0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57179" w:rsidRPr="007179DB" w:rsidTr="00A57179">
        <w:tc>
          <w:tcPr>
            <w:tcW w:w="568" w:type="dxa"/>
          </w:tcPr>
          <w:p w:rsidR="00A57179" w:rsidRPr="00D469D0" w:rsidRDefault="00A57179" w:rsidP="00D4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57179" w:rsidRPr="00D469D0" w:rsidRDefault="00A57179" w:rsidP="00D4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9D0">
              <w:rPr>
                <w:rFonts w:ascii="Times New Roman" w:hAnsi="Times New Roman" w:cs="Times New Roman"/>
                <w:sz w:val="24"/>
                <w:szCs w:val="24"/>
              </w:rPr>
              <w:t>Понятие и источники уголовного права</w:t>
            </w:r>
          </w:p>
        </w:tc>
        <w:tc>
          <w:tcPr>
            <w:tcW w:w="1984" w:type="dxa"/>
          </w:tcPr>
          <w:p w:rsidR="00A57179" w:rsidRDefault="00A57179" w:rsidP="000D148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A57179" w:rsidRPr="00D469D0" w:rsidRDefault="00A57179" w:rsidP="000D148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552" w:type="dxa"/>
          </w:tcPr>
          <w:p w:rsidR="00A57179" w:rsidRPr="00D469D0" w:rsidRDefault="00A57179" w:rsidP="000D148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D0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D469D0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="009B609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D469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https://interneturok.ru/lesson/obshestvoznanie/10-klass/bchelovek-i-pravob/ugolovnoe-pravo</w:t>
              </w:r>
            </w:hyperlink>
          </w:p>
          <w:p w:rsidR="00A57179" w:rsidRPr="00D469D0" w:rsidRDefault="00A57179" w:rsidP="00D4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7179" w:rsidRPr="00D469D0" w:rsidRDefault="00A57179" w:rsidP="000D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9D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материалом учебника параграф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A57179" w:rsidRPr="00D469D0" w:rsidRDefault="00A57179" w:rsidP="00D4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179" w:rsidRPr="00D469D0" w:rsidRDefault="00A57179" w:rsidP="00D4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9D0">
              <w:rPr>
                <w:rFonts w:ascii="Times New Roman" w:hAnsi="Times New Roman" w:cs="Times New Roman"/>
                <w:sz w:val="24"/>
                <w:szCs w:val="24"/>
              </w:rPr>
              <w:t>Выполнить задания для самоконтроля</w:t>
            </w:r>
          </w:p>
        </w:tc>
        <w:tc>
          <w:tcPr>
            <w:tcW w:w="3828" w:type="dxa"/>
          </w:tcPr>
          <w:p w:rsidR="00A57179" w:rsidRDefault="00A57179" w:rsidP="009B609A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E54D64">
              <w:rPr>
                <w:rFonts w:ascii="Times New Roman" w:hAnsi="Times New Roman" w:cs="Times New Roman"/>
                <w:sz w:val="24"/>
                <w:szCs w:val="24"/>
              </w:rPr>
              <w:t>§26 п.4.5, вопросы 4,5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54D64">
              <w:rPr>
                <w:rFonts w:ascii="Times New Roman" w:hAnsi="Times New Roman" w:cs="Times New Roman"/>
                <w:sz w:val="24"/>
                <w:szCs w:val="24"/>
              </w:rPr>
              <w:t>задания 4-5</w:t>
            </w:r>
            <w:r w:rsidR="009B60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Прикрепить</w:t>
            </w:r>
            <w:r w:rsidR="009B609A">
              <w:rPr>
                <w:rFonts w:ascii="Times New Roman" w:hAnsi="Times New Roman" w:cs="Times New Roman"/>
                <w:sz w:val="24"/>
                <w:szCs w:val="24"/>
              </w:rPr>
              <w:t xml:space="preserve"> ответы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электронный журнал</w:t>
            </w:r>
            <w:r w:rsidR="009B60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7179" w:rsidRPr="00E54D64" w:rsidRDefault="00A57179" w:rsidP="00D4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179" w:rsidRPr="007179DB" w:rsidTr="00A57179">
        <w:tc>
          <w:tcPr>
            <w:tcW w:w="568" w:type="dxa"/>
          </w:tcPr>
          <w:p w:rsidR="00A57179" w:rsidRPr="00D469D0" w:rsidRDefault="00A57179" w:rsidP="00D4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A57179" w:rsidRPr="00D469D0" w:rsidRDefault="00A57179" w:rsidP="00D4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9D0">
              <w:rPr>
                <w:rFonts w:ascii="Times New Roman" w:hAnsi="Times New Roman" w:cs="Times New Roman"/>
                <w:sz w:val="24"/>
                <w:szCs w:val="24"/>
              </w:rPr>
              <w:t>Преступление</w:t>
            </w:r>
          </w:p>
        </w:tc>
        <w:tc>
          <w:tcPr>
            <w:tcW w:w="1984" w:type="dxa"/>
          </w:tcPr>
          <w:p w:rsidR="00A57179" w:rsidRPr="00D469D0" w:rsidRDefault="009B609A" w:rsidP="00D4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Кейс </w:t>
            </w:r>
            <w:r w:rsidR="00A57179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2552" w:type="dxa"/>
          </w:tcPr>
          <w:p w:rsidR="00A57179" w:rsidRPr="00D469D0" w:rsidRDefault="00A57179" w:rsidP="000D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9D0">
              <w:rPr>
                <w:rFonts w:ascii="Times New Roman" w:hAnsi="Times New Roman" w:cs="Times New Roman"/>
                <w:sz w:val="24"/>
                <w:szCs w:val="24"/>
              </w:rPr>
              <w:t xml:space="preserve">Учебный материал параграфа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57179" w:rsidRPr="00D469D0" w:rsidRDefault="00A57179" w:rsidP="00D4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9D0">
              <w:rPr>
                <w:rFonts w:ascii="Times New Roman" w:hAnsi="Times New Roman" w:cs="Times New Roman"/>
                <w:sz w:val="24"/>
                <w:szCs w:val="24"/>
              </w:rPr>
              <w:t>Знакомство с материалами учебника параграфа</w:t>
            </w:r>
          </w:p>
        </w:tc>
        <w:tc>
          <w:tcPr>
            <w:tcW w:w="1842" w:type="dxa"/>
          </w:tcPr>
          <w:p w:rsidR="00A57179" w:rsidRPr="00D469D0" w:rsidRDefault="00A57179" w:rsidP="00D4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9D0">
              <w:rPr>
                <w:rFonts w:ascii="Times New Roman" w:hAnsi="Times New Roman" w:cs="Times New Roman"/>
                <w:sz w:val="24"/>
                <w:szCs w:val="24"/>
              </w:rPr>
              <w:t>Выполнить задания для самоконтроля</w:t>
            </w:r>
          </w:p>
        </w:tc>
        <w:tc>
          <w:tcPr>
            <w:tcW w:w="3828" w:type="dxa"/>
          </w:tcPr>
          <w:p w:rsidR="00A57179" w:rsidRPr="00D469D0" w:rsidRDefault="00A57179" w:rsidP="00D4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9D0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развернутый план на тему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«Преступления и наказания»</w:t>
            </w:r>
            <w:r w:rsidR="009B60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Прикрепить</w:t>
            </w:r>
            <w:r w:rsidR="009B609A">
              <w:rPr>
                <w:rFonts w:ascii="Times New Roman" w:hAnsi="Times New Roman" w:cs="Times New Roman"/>
                <w:sz w:val="24"/>
                <w:szCs w:val="24"/>
              </w:rPr>
              <w:t xml:space="preserve"> ответы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электронный журнал</w:t>
            </w:r>
            <w:r w:rsidR="009B60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7179" w:rsidRPr="007179DB" w:rsidTr="00A57179">
        <w:tc>
          <w:tcPr>
            <w:tcW w:w="568" w:type="dxa"/>
          </w:tcPr>
          <w:p w:rsidR="00A57179" w:rsidRPr="00D469D0" w:rsidRDefault="00A57179" w:rsidP="00D4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A57179" w:rsidRPr="00D469D0" w:rsidRDefault="00A57179" w:rsidP="00D4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9D0">
              <w:rPr>
                <w:rFonts w:ascii="Times New Roman" w:hAnsi="Times New Roman" w:cs="Times New Roman"/>
                <w:sz w:val="24"/>
                <w:szCs w:val="24"/>
              </w:rPr>
              <w:t xml:space="preserve">Виды преступлений. Уголовная </w:t>
            </w:r>
            <w:r w:rsidRPr="00D469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ответственность и наказание</w:t>
            </w:r>
          </w:p>
        </w:tc>
        <w:tc>
          <w:tcPr>
            <w:tcW w:w="1984" w:type="dxa"/>
          </w:tcPr>
          <w:p w:rsidR="00A57179" w:rsidRDefault="00A57179" w:rsidP="00D469D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</w:t>
            </w:r>
          </w:p>
          <w:p w:rsidR="00A57179" w:rsidRPr="00D469D0" w:rsidRDefault="009B609A" w:rsidP="00D469D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57179">
              <w:rPr>
                <w:rFonts w:ascii="Times New Roman" w:hAnsi="Times New Roman" w:cs="Times New Roman"/>
                <w:sz w:val="24"/>
                <w:szCs w:val="24"/>
              </w:rPr>
              <w:t>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7179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2552" w:type="dxa"/>
          </w:tcPr>
          <w:p w:rsidR="00A57179" w:rsidRPr="00D469D0" w:rsidRDefault="00A57179" w:rsidP="00D469D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D0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</w:t>
            </w:r>
            <w:r w:rsidR="009B609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D469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</w:t>
              </w:r>
              <w:r w:rsidRPr="00D469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esson/obshestvoznanie/10-klass/bchelovek-i-pravob/ugolovnyy-protsess</w:t>
              </w:r>
            </w:hyperlink>
          </w:p>
          <w:p w:rsidR="00A57179" w:rsidRPr="00D469D0" w:rsidRDefault="00A57179" w:rsidP="00D4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7179" w:rsidRPr="00D469D0" w:rsidRDefault="00A57179" w:rsidP="000D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9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материалами учебника параграф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A57179" w:rsidRPr="00D469D0" w:rsidRDefault="00A57179" w:rsidP="00D4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9D0">
              <w:rPr>
                <w:rFonts w:ascii="Times New Roman" w:hAnsi="Times New Roman" w:cs="Times New Roman"/>
                <w:sz w:val="24"/>
                <w:szCs w:val="24"/>
              </w:rPr>
              <w:t>Выполнить задания для самоконтроля</w:t>
            </w:r>
          </w:p>
        </w:tc>
        <w:tc>
          <w:tcPr>
            <w:tcW w:w="3828" w:type="dxa"/>
          </w:tcPr>
          <w:p w:rsidR="00A57179" w:rsidRDefault="00A57179" w:rsidP="00E5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9D0">
              <w:rPr>
                <w:rFonts w:ascii="Times New Roman" w:hAnsi="Times New Roman" w:cs="Times New Roman"/>
                <w:sz w:val="24"/>
                <w:szCs w:val="24"/>
              </w:rPr>
              <w:t xml:space="preserve">Привести примеры преступлений и видов наказаний </w:t>
            </w:r>
          </w:p>
          <w:p w:rsidR="00A57179" w:rsidRDefault="00A57179" w:rsidP="00E5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469D0">
              <w:rPr>
                <w:rFonts w:ascii="Times New Roman" w:hAnsi="Times New Roman" w:cs="Times New Roman"/>
                <w:sz w:val="24"/>
                <w:szCs w:val="24"/>
              </w:rPr>
              <w:t>не менее трех)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Прикрепить</w:t>
            </w:r>
            <w:r w:rsidR="009B6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6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электронный журнал</w:t>
            </w:r>
            <w:r w:rsidR="009B60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7179" w:rsidRDefault="00A57179" w:rsidP="00D4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179" w:rsidRPr="00D469D0" w:rsidRDefault="00A57179" w:rsidP="00D4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7179" w:rsidRPr="007179DB" w:rsidTr="00A57179">
        <w:tc>
          <w:tcPr>
            <w:tcW w:w="568" w:type="dxa"/>
          </w:tcPr>
          <w:p w:rsidR="00A57179" w:rsidRPr="005A487F" w:rsidRDefault="00A57179" w:rsidP="00D4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179" w:rsidRPr="005A487F" w:rsidRDefault="00A57179" w:rsidP="00D4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8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A57179" w:rsidRPr="005A487F" w:rsidRDefault="00A57179" w:rsidP="00D4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87F">
              <w:rPr>
                <w:rFonts w:ascii="Times New Roman" w:hAnsi="Times New Roman" w:cs="Times New Roman"/>
                <w:sz w:val="24"/>
                <w:szCs w:val="24"/>
              </w:rPr>
              <w:t>Уголовная ответственность несовершеннолетних</w:t>
            </w:r>
          </w:p>
        </w:tc>
        <w:tc>
          <w:tcPr>
            <w:tcW w:w="1984" w:type="dxa"/>
          </w:tcPr>
          <w:p w:rsidR="00A57179" w:rsidRPr="005A487F" w:rsidRDefault="009B609A" w:rsidP="00D469D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Кейс </w:t>
            </w:r>
            <w:r w:rsidR="00A57179" w:rsidRPr="005A487F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2552" w:type="dxa"/>
          </w:tcPr>
          <w:p w:rsidR="00A57179" w:rsidRPr="005A487F" w:rsidRDefault="00A57179" w:rsidP="00D469D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87F">
              <w:rPr>
                <w:rFonts w:ascii="Times New Roman" w:hAnsi="Times New Roman" w:cs="Times New Roman"/>
                <w:sz w:val="24"/>
                <w:szCs w:val="24"/>
              </w:rPr>
              <w:t>Читать §28-29</w:t>
            </w:r>
          </w:p>
        </w:tc>
        <w:tc>
          <w:tcPr>
            <w:tcW w:w="2268" w:type="dxa"/>
          </w:tcPr>
          <w:p w:rsidR="00A57179" w:rsidRPr="005A487F" w:rsidRDefault="00A57179" w:rsidP="000D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87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материалами учебника параграф  </w:t>
            </w:r>
          </w:p>
        </w:tc>
        <w:tc>
          <w:tcPr>
            <w:tcW w:w="1842" w:type="dxa"/>
          </w:tcPr>
          <w:p w:rsidR="00A57179" w:rsidRPr="005A487F" w:rsidRDefault="00A57179" w:rsidP="00D4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87F">
              <w:rPr>
                <w:rFonts w:ascii="Times New Roman" w:hAnsi="Times New Roman" w:cs="Times New Roman"/>
                <w:sz w:val="24"/>
                <w:szCs w:val="24"/>
              </w:rPr>
              <w:t>Выполнить задания для самоконтроля</w:t>
            </w:r>
            <w:r w:rsidR="009B609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5A487F">
              <w:rPr>
                <w:rFonts w:ascii="Times New Roman" w:hAnsi="Times New Roman" w:cs="Times New Roman"/>
                <w:sz w:val="24"/>
                <w:szCs w:val="24"/>
              </w:rPr>
              <w:t xml:space="preserve"> вопросы 7-9</w:t>
            </w:r>
          </w:p>
        </w:tc>
        <w:tc>
          <w:tcPr>
            <w:tcW w:w="3828" w:type="dxa"/>
          </w:tcPr>
          <w:p w:rsidR="00A57179" w:rsidRPr="005A487F" w:rsidRDefault="00A57179" w:rsidP="009B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87F">
              <w:rPr>
                <w:rFonts w:ascii="Times New Roman" w:hAnsi="Times New Roman" w:cs="Times New Roman"/>
                <w:sz w:val="24"/>
                <w:szCs w:val="24"/>
              </w:rPr>
              <w:t>Для сдающих ЕГЭ</w:t>
            </w:r>
            <w:r w:rsidR="009B609A">
              <w:rPr>
                <w:rFonts w:ascii="Times New Roman" w:hAnsi="Times New Roman" w:cs="Times New Roman"/>
                <w:sz w:val="24"/>
                <w:szCs w:val="24"/>
              </w:rPr>
              <w:t>: написать</w:t>
            </w:r>
            <w:r w:rsidRPr="005A4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609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5A487F">
              <w:rPr>
                <w:rFonts w:ascii="Times New Roman" w:hAnsi="Times New Roman" w:cs="Times New Roman"/>
                <w:sz w:val="24"/>
                <w:szCs w:val="24"/>
              </w:rPr>
              <w:t>ссе: «В чем смысл уголовного наказания»</w:t>
            </w:r>
          </w:p>
        </w:tc>
      </w:tr>
      <w:tr w:rsidR="00A57179" w:rsidRPr="007179DB" w:rsidTr="00A57179">
        <w:tc>
          <w:tcPr>
            <w:tcW w:w="568" w:type="dxa"/>
          </w:tcPr>
          <w:p w:rsidR="00A57179" w:rsidRPr="005A487F" w:rsidRDefault="00A57179" w:rsidP="00D4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87F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985" w:type="dxa"/>
          </w:tcPr>
          <w:p w:rsidR="00A57179" w:rsidRPr="005A487F" w:rsidRDefault="00A57179" w:rsidP="00D4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87F">
              <w:rPr>
                <w:rFonts w:ascii="Times New Roman" w:hAnsi="Times New Roman" w:cs="Times New Roman"/>
                <w:sz w:val="24"/>
                <w:szCs w:val="24"/>
              </w:rPr>
              <w:t>Уголовный процесс</w:t>
            </w:r>
          </w:p>
        </w:tc>
        <w:tc>
          <w:tcPr>
            <w:tcW w:w="1984" w:type="dxa"/>
          </w:tcPr>
          <w:p w:rsidR="00A57179" w:rsidRPr="005A487F" w:rsidRDefault="009B609A" w:rsidP="00D469D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Кейс </w:t>
            </w:r>
            <w:r w:rsidR="00A57179" w:rsidRPr="005A487F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2552" w:type="dxa"/>
          </w:tcPr>
          <w:p w:rsidR="00A57179" w:rsidRPr="005A487F" w:rsidRDefault="00A57179" w:rsidP="005A487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87F">
              <w:rPr>
                <w:rFonts w:ascii="Times New Roman" w:hAnsi="Times New Roman" w:cs="Times New Roman"/>
                <w:sz w:val="24"/>
                <w:szCs w:val="24"/>
              </w:rPr>
              <w:t>Понятие уголовно-процессуального права.   Особенности производства по делам несовершеннолетних  Уголовное судопроизводство</w:t>
            </w:r>
          </w:p>
        </w:tc>
        <w:tc>
          <w:tcPr>
            <w:tcW w:w="2268" w:type="dxa"/>
          </w:tcPr>
          <w:p w:rsidR="00A57179" w:rsidRPr="005A487F" w:rsidRDefault="00A57179" w:rsidP="000D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87F">
              <w:rPr>
                <w:rFonts w:ascii="Times New Roman" w:hAnsi="Times New Roman" w:cs="Times New Roman"/>
                <w:sz w:val="24"/>
                <w:szCs w:val="24"/>
              </w:rPr>
              <w:t>Права обвиняемого, свидетеля, потерпевшего.</w:t>
            </w:r>
          </w:p>
        </w:tc>
        <w:tc>
          <w:tcPr>
            <w:tcW w:w="1842" w:type="dxa"/>
          </w:tcPr>
          <w:p w:rsidR="00A57179" w:rsidRPr="005A487F" w:rsidRDefault="00A57179" w:rsidP="00D4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87F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производства по делам </w:t>
            </w:r>
            <w:proofErr w:type="spellStart"/>
            <w:proofErr w:type="gramStart"/>
            <w:r w:rsidRPr="005A487F">
              <w:rPr>
                <w:rFonts w:ascii="Times New Roman" w:hAnsi="Times New Roman" w:cs="Times New Roman"/>
                <w:sz w:val="24"/>
                <w:szCs w:val="24"/>
              </w:rPr>
              <w:t>несовершенно</w:t>
            </w:r>
            <w:r w:rsidR="009B60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487F">
              <w:rPr>
                <w:rFonts w:ascii="Times New Roman" w:hAnsi="Times New Roman" w:cs="Times New Roman"/>
                <w:sz w:val="24"/>
                <w:szCs w:val="24"/>
              </w:rPr>
              <w:t>летних</w:t>
            </w:r>
            <w:proofErr w:type="spellEnd"/>
            <w:proofErr w:type="gramEnd"/>
          </w:p>
        </w:tc>
        <w:tc>
          <w:tcPr>
            <w:tcW w:w="3828" w:type="dxa"/>
          </w:tcPr>
          <w:p w:rsidR="00A57179" w:rsidRPr="005A487F" w:rsidRDefault="00A57179" w:rsidP="00E5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179" w:rsidRPr="007179DB" w:rsidTr="00A57179">
        <w:tc>
          <w:tcPr>
            <w:tcW w:w="568" w:type="dxa"/>
          </w:tcPr>
          <w:p w:rsidR="00A57179" w:rsidRDefault="00A57179" w:rsidP="00D4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57179" w:rsidRPr="005A487F" w:rsidRDefault="00A57179" w:rsidP="00D4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7179" w:rsidRPr="005A487F" w:rsidRDefault="00A57179" w:rsidP="00D4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Повторительно-обобщающий урок «Уголовное право»</w:t>
            </w:r>
            <w:r w:rsidRPr="005A4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5A4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A57179" w:rsidRPr="005A487F" w:rsidRDefault="00A57179" w:rsidP="00D469D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57179" w:rsidRPr="005A487F" w:rsidRDefault="00A57179" w:rsidP="005A487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7179" w:rsidRPr="005A487F" w:rsidRDefault="00A57179" w:rsidP="000D1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57179" w:rsidRPr="005A487F" w:rsidRDefault="00A57179" w:rsidP="00D4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57179" w:rsidRPr="005A487F" w:rsidRDefault="00A57179" w:rsidP="00E5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179" w:rsidRPr="007179DB" w:rsidTr="00A57179">
        <w:tc>
          <w:tcPr>
            <w:tcW w:w="568" w:type="dxa"/>
          </w:tcPr>
          <w:p w:rsidR="00A57179" w:rsidRDefault="00A57179" w:rsidP="00D4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A57179" w:rsidRPr="005A487F" w:rsidRDefault="00A57179" w:rsidP="00D4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Пенсионная система и страхование</w:t>
            </w:r>
          </w:p>
        </w:tc>
        <w:tc>
          <w:tcPr>
            <w:tcW w:w="1984" w:type="dxa"/>
          </w:tcPr>
          <w:p w:rsidR="00A57179" w:rsidRPr="005A487F" w:rsidRDefault="009B609A" w:rsidP="00D469D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Кейс </w:t>
            </w:r>
            <w:r w:rsidR="00A57179" w:rsidRPr="005A487F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2552" w:type="dxa"/>
          </w:tcPr>
          <w:p w:rsidR="00A57179" w:rsidRPr="00A71A65" w:rsidRDefault="00A57179" w:rsidP="005A487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с сообщениями по пенсионной реформе</w:t>
            </w:r>
          </w:p>
        </w:tc>
        <w:tc>
          <w:tcPr>
            <w:tcW w:w="2268" w:type="dxa"/>
          </w:tcPr>
          <w:p w:rsidR="00A57179" w:rsidRPr="005A487F" w:rsidRDefault="00A57179" w:rsidP="000D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современной пенсионной реформой</w:t>
            </w:r>
          </w:p>
        </w:tc>
        <w:tc>
          <w:tcPr>
            <w:tcW w:w="1842" w:type="dxa"/>
          </w:tcPr>
          <w:p w:rsidR="00A57179" w:rsidRPr="005A487F" w:rsidRDefault="00A57179" w:rsidP="00D4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3828" w:type="dxa"/>
          </w:tcPr>
          <w:p w:rsidR="00A57179" w:rsidRPr="005A487F" w:rsidRDefault="00A57179" w:rsidP="00E5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="009B6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87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</w:tc>
      </w:tr>
      <w:tr w:rsidR="00A57179" w:rsidRPr="007179DB" w:rsidTr="00A57179">
        <w:tc>
          <w:tcPr>
            <w:tcW w:w="568" w:type="dxa"/>
          </w:tcPr>
          <w:p w:rsidR="00A57179" w:rsidRDefault="00A57179" w:rsidP="00D4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A57179" w:rsidRPr="005A487F" w:rsidRDefault="00A57179" w:rsidP="00D4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право</w:t>
            </w:r>
          </w:p>
        </w:tc>
        <w:tc>
          <w:tcPr>
            <w:tcW w:w="1984" w:type="dxa"/>
          </w:tcPr>
          <w:p w:rsidR="00A57179" w:rsidRPr="005A487F" w:rsidRDefault="009B609A" w:rsidP="00D469D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Кейс </w:t>
            </w:r>
            <w:r w:rsidR="00A57179" w:rsidRPr="005A487F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2552" w:type="dxa"/>
          </w:tcPr>
          <w:p w:rsidR="00A57179" w:rsidRPr="005A487F" w:rsidRDefault="009B609A" w:rsidP="005A487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r w:rsidR="00A57179">
              <w:rPr>
                <w:rFonts w:ascii="Times New Roman" w:hAnsi="Times New Roman" w:cs="Times New Roman"/>
                <w:sz w:val="24"/>
                <w:szCs w:val="24"/>
              </w:rPr>
              <w:t>§33.Понятия окружающая среда природная среда. Искусственная среда</w:t>
            </w:r>
          </w:p>
        </w:tc>
        <w:tc>
          <w:tcPr>
            <w:tcW w:w="2268" w:type="dxa"/>
          </w:tcPr>
          <w:p w:rsidR="00A57179" w:rsidRPr="005A487F" w:rsidRDefault="00A57179" w:rsidP="000D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экологические  права граждан</w:t>
            </w:r>
          </w:p>
        </w:tc>
        <w:tc>
          <w:tcPr>
            <w:tcW w:w="1842" w:type="dxa"/>
          </w:tcPr>
          <w:p w:rsidR="00A57179" w:rsidRPr="005A487F" w:rsidRDefault="00A57179" w:rsidP="00D4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защиты прав на благоприятную окружающую среду</w:t>
            </w:r>
          </w:p>
        </w:tc>
        <w:tc>
          <w:tcPr>
            <w:tcW w:w="3828" w:type="dxa"/>
          </w:tcPr>
          <w:p w:rsidR="00A57179" w:rsidRPr="005A487F" w:rsidRDefault="00A57179" w:rsidP="00E5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Pr="005A487F">
              <w:rPr>
                <w:rFonts w:ascii="Times New Roman" w:hAnsi="Times New Roman" w:cs="Times New Roman"/>
                <w:sz w:val="24"/>
                <w:szCs w:val="24"/>
              </w:rPr>
              <w:t xml:space="preserve">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A57179" w:rsidRPr="007179DB" w:rsidTr="00A57179">
        <w:tc>
          <w:tcPr>
            <w:tcW w:w="568" w:type="dxa"/>
          </w:tcPr>
          <w:p w:rsidR="00A57179" w:rsidRDefault="00A57179" w:rsidP="00D4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A57179" w:rsidRPr="005A487F" w:rsidRDefault="00A57179" w:rsidP="00D4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защита прав человека</w:t>
            </w:r>
          </w:p>
        </w:tc>
        <w:tc>
          <w:tcPr>
            <w:tcW w:w="1984" w:type="dxa"/>
          </w:tcPr>
          <w:p w:rsidR="00A57179" w:rsidRPr="005A487F" w:rsidRDefault="009B609A" w:rsidP="00D469D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Кейс </w:t>
            </w:r>
            <w:r w:rsidR="00A57179" w:rsidRPr="005A487F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2552" w:type="dxa"/>
          </w:tcPr>
          <w:p w:rsidR="00A57179" w:rsidRPr="005A487F" w:rsidRDefault="00A57179" w:rsidP="005A487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§40.Принципы международной защиты прав человека</w:t>
            </w:r>
          </w:p>
        </w:tc>
        <w:tc>
          <w:tcPr>
            <w:tcW w:w="2268" w:type="dxa"/>
          </w:tcPr>
          <w:p w:rsidR="00A57179" w:rsidRPr="005A487F" w:rsidRDefault="00A57179" w:rsidP="000D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обращения в ЕСПЧ</w:t>
            </w:r>
          </w:p>
        </w:tc>
        <w:tc>
          <w:tcPr>
            <w:tcW w:w="1842" w:type="dxa"/>
          </w:tcPr>
          <w:p w:rsidR="00A57179" w:rsidRPr="005A487F" w:rsidRDefault="00A57179" w:rsidP="00D4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международной защиты прав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</w:t>
            </w:r>
          </w:p>
        </w:tc>
        <w:tc>
          <w:tcPr>
            <w:tcW w:w="3828" w:type="dxa"/>
          </w:tcPr>
          <w:p w:rsidR="00A57179" w:rsidRPr="005A487F" w:rsidRDefault="00A57179" w:rsidP="00E5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Читать</w:t>
            </w:r>
            <w:r w:rsidRPr="005A487F">
              <w:rPr>
                <w:rFonts w:ascii="Times New Roman" w:hAnsi="Times New Roman" w:cs="Times New Roman"/>
                <w:sz w:val="24"/>
                <w:szCs w:val="24"/>
              </w:rPr>
              <w:t xml:space="preserve">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57179" w:rsidRPr="007179DB" w:rsidTr="00A57179">
        <w:tc>
          <w:tcPr>
            <w:tcW w:w="568" w:type="dxa"/>
          </w:tcPr>
          <w:p w:rsidR="00A57179" w:rsidRDefault="00A57179" w:rsidP="00D4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985" w:type="dxa"/>
          </w:tcPr>
          <w:p w:rsidR="00A57179" w:rsidRPr="005A487F" w:rsidRDefault="00A57179" w:rsidP="00D4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Международное гуманитарное право</w:t>
            </w:r>
          </w:p>
        </w:tc>
        <w:tc>
          <w:tcPr>
            <w:tcW w:w="1984" w:type="dxa"/>
          </w:tcPr>
          <w:p w:rsidR="00A57179" w:rsidRPr="005A487F" w:rsidRDefault="009B609A" w:rsidP="00D469D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Кейс </w:t>
            </w:r>
            <w:r w:rsidR="00A57179" w:rsidRPr="005A487F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2552" w:type="dxa"/>
          </w:tcPr>
          <w:p w:rsidR="00A57179" w:rsidRPr="005A487F" w:rsidRDefault="00A57179" w:rsidP="005A487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§41</w:t>
            </w:r>
          </w:p>
        </w:tc>
        <w:tc>
          <w:tcPr>
            <w:tcW w:w="2268" w:type="dxa"/>
          </w:tcPr>
          <w:p w:rsidR="00A57179" w:rsidRPr="005A487F" w:rsidRDefault="00A57179" w:rsidP="000D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 основными нормами МГП</w:t>
            </w:r>
          </w:p>
        </w:tc>
        <w:tc>
          <w:tcPr>
            <w:tcW w:w="1842" w:type="dxa"/>
          </w:tcPr>
          <w:p w:rsidR="00A57179" w:rsidRPr="005A487F" w:rsidRDefault="00A57179" w:rsidP="00D4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 с дея</w:t>
            </w:r>
            <w:r w:rsidR="009B609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ельностью МККК</w:t>
            </w:r>
          </w:p>
        </w:tc>
        <w:tc>
          <w:tcPr>
            <w:tcW w:w="3828" w:type="dxa"/>
          </w:tcPr>
          <w:p w:rsidR="00A57179" w:rsidRPr="002B4660" w:rsidRDefault="00A57179" w:rsidP="00E5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Pr="005A487F">
              <w:rPr>
                <w:rFonts w:ascii="Times New Roman" w:hAnsi="Times New Roman" w:cs="Times New Roman"/>
                <w:sz w:val="24"/>
                <w:szCs w:val="24"/>
              </w:rPr>
              <w:t xml:space="preserve"> §</w:t>
            </w:r>
            <w:r w:rsidRPr="002B466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6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 деятельностью ЮНИСЕФ, ОБСЕ</w:t>
            </w:r>
          </w:p>
        </w:tc>
      </w:tr>
    </w:tbl>
    <w:p w:rsidR="004646E0" w:rsidRDefault="004646E0"/>
    <w:sectPr w:rsidR="004646E0" w:rsidSect="002B386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70535"/>
    <w:multiLevelType w:val="hybridMultilevel"/>
    <w:tmpl w:val="4CD29022"/>
    <w:lvl w:ilvl="0" w:tplc="25BE2E1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98D10BF"/>
    <w:multiLevelType w:val="hybridMultilevel"/>
    <w:tmpl w:val="4CD29022"/>
    <w:lvl w:ilvl="0" w:tplc="25BE2E1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4769"/>
    <w:rsid w:val="00015730"/>
    <w:rsid w:val="000D1483"/>
    <w:rsid w:val="001053B6"/>
    <w:rsid w:val="002063E7"/>
    <w:rsid w:val="002B386C"/>
    <w:rsid w:val="002B4660"/>
    <w:rsid w:val="00391983"/>
    <w:rsid w:val="003A674B"/>
    <w:rsid w:val="003D0270"/>
    <w:rsid w:val="004646E0"/>
    <w:rsid w:val="0051150D"/>
    <w:rsid w:val="00574769"/>
    <w:rsid w:val="0059043B"/>
    <w:rsid w:val="005A487F"/>
    <w:rsid w:val="005D7E77"/>
    <w:rsid w:val="006A1996"/>
    <w:rsid w:val="007B3F83"/>
    <w:rsid w:val="007D2EE8"/>
    <w:rsid w:val="00801721"/>
    <w:rsid w:val="0081126E"/>
    <w:rsid w:val="00911860"/>
    <w:rsid w:val="00983F94"/>
    <w:rsid w:val="009B609A"/>
    <w:rsid w:val="00A0739A"/>
    <w:rsid w:val="00A15EE0"/>
    <w:rsid w:val="00A50186"/>
    <w:rsid w:val="00A57179"/>
    <w:rsid w:val="00A71A65"/>
    <w:rsid w:val="00B43B56"/>
    <w:rsid w:val="00C255FA"/>
    <w:rsid w:val="00C87BA8"/>
    <w:rsid w:val="00CA484A"/>
    <w:rsid w:val="00D469D0"/>
    <w:rsid w:val="00DB4008"/>
    <w:rsid w:val="00E06713"/>
    <w:rsid w:val="00E54D64"/>
    <w:rsid w:val="00FF0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7F"/>
  </w:style>
  <w:style w:type="paragraph" w:styleId="1">
    <w:name w:val="heading 1"/>
    <w:basedOn w:val="a"/>
    <w:next w:val="a"/>
    <w:link w:val="10"/>
    <w:uiPriority w:val="9"/>
    <w:qFormat/>
    <w:rsid w:val="005A48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8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48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48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487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87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48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87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87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B386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87BA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A48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A48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A48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A48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A487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A48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A48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A487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A48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5A487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5A48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5A487F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5A48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5A48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5A487F"/>
    <w:rPr>
      <w:b/>
      <w:bCs/>
    </w:rPr>
  </w:style>
  <w:style w:type="character" w:styleId="ac">
    <w:name w:val="Emphasis"/>
    <w:basedOn w:val="a0"/>
    <w:uiPriority w:val="20"/>
    <w:qFormat/>
    <w:rsid w:val="005A487F"/>
    <w:rPr>
      <w:i/>
      <w:iCs/>
    </w:rPr>
  </w:style>
  <w:style w:type="paragraph" w:styleId="ad">
    <w:name w:val="No Spacing"/>
    <w:uiPriority w:val="1"/>
    <w:qFormat/>
    <w:rsid w:val="005A487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A487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A487F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5A48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5A487F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5A487F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5A487F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5A487F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5A487F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5A487F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5A487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urok.ru/lesson/obshestvoznanie/10-klass/bchelovek-i-pravob/ugolovnyy-protse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urok.ru/lesson/obshestvoznanie/10-klass/bchelovek-i-pravob/ugolovnoe-pravo" TargetMode="External"/><Relationship Id="rId5" Type="http://schemas.openxmlformats.org/officeDocument/2006/relationships/hyperlink" Target="https://resh.edu.ru/subject/lesson/5861/start/217186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СВЕТЛАНА</cp:lastModifiedBy>
  <cp:revision>4</cp:revision>
  <dcterms:created xsi:type="dcterms:W3CDTF">2020-04-19T13:29:00Z</dcterms:created>
  <dcterms:modified xsi:type="dcterms:W3CDTF">2020-04-20T18:28:00Z</dcterms:modified>
</cp:coreProperties>
</file>